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p w:rsidR="003F2DE0" w:rsidRDefault="003F2DE0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Hillingdon SC</w:t>
      </w:r>
      <w:r w:rsidRPr="005F6EB6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Winter Short Course Open Meet</w:t>
      </w:r>
    </w:p>
    <w:p w:rsidR="003F2DE0" w:rsidRDefault="00523CED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</w:t>
      </w:r>
      <w:r w:rsidR="003F2DE0" w:rsidRPr="00B1328A">
        <w:rPr>
          <w:rFonts w:ascii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sz w:val="32"/>
          <w:szCs w:val="32"/>
        </w:rPr>
        <w:t xml:space="preserve"> &amp; 17</w:t>
      </w:r>
      <w:r w:rsidR="00E16E9C" w:rsidRPr="00A437F5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E16E9C">
        <w:rPr>
          <w:rFonts w:ascii="Calibri" w:hAnsi="Calibri" w:cs="Calibri"/>
          <w:b/>
          <w:sz w:val="32"/>
          <w:szCs w:val="32"/>
        </w:rPr>
        <w:t xml:space="preserve"> December 201</w:t>
      </w:r>
      <w:r>
        <w:rPr>
          <w:rFonts w:ascii="Calibri" w:hAnsi="Calibri" w:cs="Calibri"/>
          <w:b/>
          <w:sz w:val="32"/>
          <w:szCs w:val="32"/>
        </w:rPr>
        <w:t>7</w:t>
      </w:r>
    </w:p>
    <w:p w:rsidR="00D567E9" w:rsidRPr="005F6EB6" w:rsidRDefault="00D567E9" w:rsidP="003F2D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Licence </w:t>
      </w:r>
      <w:r w:rsidR="00523CED">
        <w:rPr>
          <w:rFonts w:ascii="Calibri" w:hAnsi="Calibri" w:cs="Calibri"/>
          <w:b/>
          <w:sz w:val="28"/>
          <w:szCs w:val="32"/>
        </w:rPr>
        <w:t>3LR******</w:t>
      </w:r>
    </w:p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367"/>
        <w:gridCol w:w="2667"/>
        <w:gridCol w:w="1160"/>
        <w:gridCol w:w="520"/>
        <w:gridCol w:w="367"/>
        <w:gridCol w:w="2667"/>
        <w:gridCol w:w="1160"/>
      </w:tblGrid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Saturday 16</w:t>
            </w:r>
            <w:r w:rsidR="00E16E9C"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th December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Sunday 17</w:t>
            </w:r>
            <w:r w:rsidR="00A437F5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t</w:t>
            </w:r>
            <w:r w:rsidR="00E16E9C"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h December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4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IM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IM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400m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Breaststroke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Breaststroke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5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Freestyle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Freestyle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Breaststroke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Butterfly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Butterfly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Backstroke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523CED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Freestyle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Freestyle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4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E16E9C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Session 6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Breaststroke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Breaststroke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523CED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Butterfly</w:t>
            </w:r>
            <w:r w:rsidR="00815BD1"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100m </w:t>
            </w:r>
            <w:r w:rsidR="00523CED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Butterfly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 xml:space="preserve">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Backstroke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Backstroke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815BD1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Freestyle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100m Freestyle Finals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D1" w:rsidRPr="00E16E9C" w:rsidRDefault="00815BD1" w:rsidP="00815BD1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13/U, 14</w:t>
            </w: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/O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200m Freestyle Final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200m Freestyle Final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en-GB"/>
              </w:rPr>
              <w:t>Open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Individual Medley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Individual Medley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50m Freestyle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  <w:tr w:rsidR="00E16E9C" w:rsidRPr="00E16E9C" w:rsidTr="00034B0B">
        <w:trPr>
          <w:trHeight w:val="33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9C" w:rsidRPr="00E16E9C" w:rsidRDefault="00673E6D" w:rsidP="00E16E9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200m Butterfly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9C" w:rsidRPr="00E16E9C" w:rsidRDefault="00E16E9C" w:rsidP="00E16E9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</w:pPr>
            <w:r w:rsidRPr="00E16E9C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GB"/>
              </w:rPr>
              <w:t>10/Over</w:t>
            </w:r>
          </w:p>
        </w:tc>
      </w:tr>
    </w:tbl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p w:rsidR="00663A7F" w:rsidRDefault="00663A7F" w:rsidP="00663A7F">
      <w:pPr>
        <w:rPr>
          <w:rFonts w:ascii="Calibri" w:hAnsi="Calibri" w:cs="Calibri"/>
          <w:b/>
          <w:sz w:val="28"/>
          <w:szCs w:val="28"/>
        </w:rPr>
      </w:pPr>
    </w:p>
    <w:p w:rsidR="00663A7F" w:rsidRDefault="00815BD1" w:rsidP="00663A7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 groups 11 &amp; under, 12/13, 14/15, 16</w:t>
      </w:r>
      <w:r w:rsidR="00663A7F">
        <w:rPr>
          <w:rFonts w:ascii="Calibri" w:hAnsi="Calibri" w:cs="Calibri"/>
          <w:b/>
          <w:sz w:val="28"/>
          <w:szCs w:val="28"/>
        </w:rPr>
        <w:t xml:space="preserve"> &amp; over</w:t>
      </w:r>
    </w:p>
    <w:p w:rsidR="00663A7F" w:rsidRDefault="00663A7F" w:rsidP="00663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034B0B" w:rsidRDefault="00034B0B" w:rsidP="009403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4B0B" w:rsidSect="00F01177">
      <w:headerReference w:type="default" r:id="rId8"/>
      <w:footerReference w:type="default" r:id="rId9"/>
      <w:pgSz w:w="11901" w:h="16817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FF" w:rsidRDefault="00373FFF" w:rsidP="004504CF">
      <w:r>
        <w:separator/>
      </w:r>
    </w:p>
  </w:endnote>
  <w:endnote w:type="continuationSeparator" w:id="0">
    <w:p w:rsidR="00373FFF" w:rsidRDefault="00373FFF" w:rsidP="004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954929" w:rsidP="004504CF">
    <w:pPr>
      <w:pStyle w:val="Footer"/>
      <w:tabs>
        <w:tab w:val="clear" w:pos="4320"/>
        <w:tab w:val="clear" w:pos="8640"/>
        <w:tab w:val="left" w:pos="2904"/>
      </w:tabs>
      <w:jc w:val="right"/>
    </w:pPr>
    <w:r w:rsidRPr="00954929">
      <w:rPr>
        <w:noProof/>
        <w:lang w:eastAsia="en-GB"/>
      </w:rPr>
      <w:drawing>
        <wp:inline distT="0" distB="0" distL="0" distR="0" wp14:anchorId="4EAA7943" wp14:editId="7CFAEF48">
          <wp:extent cx="885600" cy="385200"/>
          <wp:effectExtent l="0" t="0" r="0" b="0"/>
          <wp:docPr id="2" name="Picture 2" descr="C:\Users\HillingdonSC\Desktop\SwimMark-Essential-Clu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llingdonSC\Desktop\SwimMark-Essential-Club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A853B" wp14:editId="2B960DD0">
              <wp:simplePos x="0" y="0"/>
              <wp:positionH relativeFrom="column">
                <wp:posOffset>1088390</wp:posOffset>
              </wp:positionH>
              <wp:positionV relativeFrom="paragraph">
                <wp:posOffset>-30480</wp:posOffset>
              </wp:positionV>
              <wp:extent cx="37719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:rsidR="00523CED" w:rsidRPr="001542D3" w:rsidRDefault="00523CED" w:rsidP="00940344">
                          <w:pPr>
                            <w:jc w:val="center"/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www.hillingdonsc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.co.uk</w:t>
                          </w:r>
                        </w:p>
                        <w:p w:rsidR="00523CED" w:rsidRDefault="00523CED" w:rsidP="0094034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904"/>
                            </w:tabs>
                            <w:jc w:val="center"/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</w:pPr>
                          <w:proofErr w:type="gramStart"/>
                          <w:r w:rsidRPr="004504CF">
                            <w:rPr>
                              <w:rFonts w:ascii="Arial Black" w:hAnsi="Arial Black"/>
                              <w:color w:val="808080"/>
                              <w:sz w:val="18"/>
                              <w:szCs w:val="18"/>
                            </w:rPr>
                            <w:t>Affiliated to M.C.A.S.A. &amp; L.R.A.S.A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 w:rsidRPr="00867917"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523CED" w:rsidRDefault="00523C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7pt;margin-top:-2.4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2msgIAALw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uhRtI5cQ0tSX52tthmCHjTCXIts7HLI1OoF8BeLkOgI0ylYRPtqtNI0/ot5ElTEBuz2Rfde&#10;ODI/jcfJJEYRR1l6Nsauer/RQVsb6z4LaIgncmqwqSECtllY10EHiHemYF7VNfJZVqvfGGiz44gw&#10;GZ02yzASJD3SxxS69jrDQIrx2WR0XpwlozSJL0ZFEZ+ObuZFXMTpfDZJr3/2cQ76oQ5d6r4i1u1q&#10;0UXxVUiscaiAZ4TpFrPakA3DuWScC+WS3lqtEO1RErN4j2KPD3mE/N6j3FVk8AzK7ZWbSoHpOu6X&#10;8hB2+TKELDt8Pwl93r4Erl222AhPLqHc4QgZ6FbQaj6vsJ0LZt09M7hzOAF4R9wdPrKGbU6hpyhZ&#10;gfnxN77H4yqglJIt7nBO7fc1M4KS+ovCJZkkaeqXPvyE0aLEHEuWxxK1bmaA7UjwYmkeSFQ2rh5I&#10;aaB5wnNTeK8oYoqj75y6gZy57rLgueKiKAII11wzt1APmg+b44f1sX1iRvcT7XCCbmHYdpa9GewO&#10;6/uqoFg7kFWY+kNV+8LjiQh7058zf4OO/wPqcHSnvwAAAP//AwBQSwMEFAAGAAgAAAAhAE+vZ0jd&#10;AAAACQEAAA8AAABkcnMvZG93bnJldi54bWxMj8FOwzAQRO9I/IO1SNxap1VJUIhTIaQKhLgQ+gFu&#10;bOIo8dqK7STw9SwnOM7s0+xMdVztyGY9hd6hgN02A6axdarHTsD547S5BxaiRCVHh1rAlw5wrK+v&#10;Klkqt+C7npvYMQrBUEoBJkZfch5ao60MW+c10u3TTVZGklPH1SQXCrcj32dZzq3skT4Y6fWT0e3Q&#10;JCvglJ5f7PzNk39t2gWNH9L5bRDi9mZ9fAAW9Rr/YPitT9Whpk4Xl1AFNpIudgdCBWwONIGAIr8j&#10;4yIgL/bA64r/X1D/AAAA//8DAFBLAQItABQABgAIAAAAIQC2gziS/gAAAOEBAAATAAAAAAAAAAAA&#10;AAAAAAAAAABbQ29udGVudF9UeXBlc10ueG1sUEsBAi0AFAAGAAgAAAAhADj9If/WAAAAlAEAAAsA&#10;AAAAAAAAAAAAAAAALwEAAF9yZWxzLy5yZWxzUEsBAi0AFAAGAAgAAAAhABMsjaayAgAAvAUAAA4A&#10;AAAAAAAAAAAAAAAALgIAAGRycy9lMm9Eb2MueG1sUEsBAi0AFAAGAAgAAAAhAE+vZ0jdAAAACQEA&#10;AA8AAAAAAAAAAAAAAAAADAUAAGRycy9kb3ducmV2LnhtbFBLBQYAAAAABAAEAPMAAAAWBgAAAAA=&#10;" filled="f" stroked="f">
              <v:path arrowok="t"/>
              <v:textbox style="mso-next-textbox:#Text Box 3">
                <w:txbxContent>
                  <w:p w:rsidR="00523CED" w:rsidRPr="001542D3" w:rsidRDefault="00523CED" w:rsidP="00940344">
                    <w:pPr>
                      <w:jc w:val="center"/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www.hillingdonsc</w:t>
                    </w:r>
                    <w:r w:rsidRPr="001542D3"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.co.uk</w:t>
                    </w:r>
                  </w:p>
                  <w:p w:rsidR="00523CED" w:rsidRDefault="00523CED" w:rsidP="00940344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904"/>
                      </w:tabs>
                      <w:jc w:val="center"/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</w:pPr>
                    <w:proofErr w:type="gramStart"/>
                    <w:r w:rsidRPr="004504CF">
                      <w:rPr>
                        <w:rFonts w:ascii="Arial Black" w:hAnsi="Arial Black"/>
                        <w:color w:val="808080"/>
                        <w:sz w:val="18"/>
                        <w:szCs w:val="18"/>
                      </w:rPr>
                      <w:t>Affiliated to M.C.A.S.A. &amp; L.R.A.S.A</w:t>
                    </w:r>
                    <w:r w:rsidRPr="001542D3">
                      <w:rPr>
                        <w:rFonts w:ascii="Arial Black" w:hAnsi="Arial Black"/>
                        <w:color w:val="808080"/>
                        <w:sz w:val="12"/>
                        <w:szCs w:val="12"/>
                      </w:rPr>
                      <w:t>.</w:t>
                    </w:r>
                    <w:proofErr w:type="gramEnd"/>
                    <w:r w:rsidRPr="00867917"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  <w:t xml:space="preserve"> </w:t>
                    </w:r>
                  </w:p>
                  <w:p w:rsidR="00523CED" w:rsidRDefault="00523CED"/>
                </w:txbxContent>
              </v:textbox>
            </v:shape>
          </w:pict>
        </mc:Fallback>
      </mc:AlternateContent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CB530" wp14:editId="34DFB6FF">
              <wp:simplePos x="0" y="0"/>
              <wp:positionH relativeFrom="column">
                <wp:posOffset>3831590</wp:posOffset>
              </wp:positionH>
              <wp:positionV relativeFrom="paragraph">
                <wp:posOffset>197485</wp:posOffset>
              </wp:positionV>
              <wp:extent cx="297815" cy="1219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301.7pt;margin-top:15.55pt;width:23.45pt;height:9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cHwQIAAM8FAAAOAAAAZHJzL2Uyb0RvYy54bWysVMFu2zAMvQ/YPwi6p7bTpE2MOoWbIsOA&#10;oC3WDD0rstQYtUVNUhNnw/59lGwnWbdLh11siXykSD6SV9dNXZGtMLYEldHkLKZEKA5FqZ4z+nW1&#10;GEwosY6pglWgREb3wtLr2ccPVzudiiFsoCqEIehE2XSnM7pxTqdRZPlG1MyegRYKlRJMzRxezXNU&#10;GLZD73UVDeP4ItqBKbQBLqxF6W2rpLPgX0rB3b2UVjhSZRRjc+Frwnftv9HsiqXPhulNybsw2D9E&#10;UbNS4aMHV7fMMfJqyj9c1SU3YEG6Mw51BFKWXIQcMJskfpPN44ZpEXLB4lh9KJP9f2753fbBkLLI&#10;6DklitVI0Uo0jtxAQ859dXbapgh61AhzDYqR5ZCp1UvgLxYh0QmmNbCI9tVopKn9H/MkaIgE7A9F&#10;969wFA6nl5NkTAlHVTJMpsiqfzc6Wmtj3ScBNfGHjBokNUTAtkvrWmgP8Y8pWJRVhXKWVuo3Afps&#10;JSJ0RmvNUowEjx7pYwqs/ZiPL4f55Xg6uMjHyWCUxJNBnsfDwe0ij/N4tJhPRzc/uzh7+1CHNnVf&#10;Eev2lWij+CIk1jhUwAtCd4t5ZciWYV8yzoVySeetUoj2KIlZvMeww4c8Qn7vMW4r0r8Myh2M61KB&#10;aRn3Q3kMu3jpQ5YtvuuELm9fgqpUL6JYNesmtBjyb8U330DIjtevodhjXxlo59JqviiR4yWz7oEZ&#10;HES0wOXi7vEjK9hlFLoTJRsw3/8m93icD9RSssPBzqjCzUNJ9Vnh3EyT0cjvgXAZIcl4Maea9alG&#10;vdZzQIYSDFzzcPR4V/VHaaB+wg2U+zdRxRTHlzPq+uPctcsGNxgXeR5AOPmauaV61LwfJt+/q+aJ&#10;Gd01ucOmuoN+AbD0Ta+3WE+1gvzVgSzDIBxr2nGBWyOMUrfh/Fo6vQfUcQ/PfgEAAP//AwBQSwME&#10;FAAGAAgAAAAhAAOm+IPhAAAACgEAAA8AAABkcnMvZG93bnJldi54bWxMj1FLwzAUhd8F/0O4gi/i&#10;krazjNp0lOEQhMHcZL5mzbUta25Kkm313xuf9PFyPs75brmczMAu6HxvSUIyE8CQGqt7aiV87NeP&#10;C2A+KNJqsIQSvtHDsrq9KVWh7ZXe8bILLYsl5AsloQthLDj3TYdG+ZkdkWL2ZZ1RIZ6u5dqpayw3&#10;A0+FyLlRPcWFTo246rA57c5GwmH/ua1Pm7fNi149zF/9unVC1VLe3031M7CAU/iD4Vc/qkMVnY72&#10;TNqzQUIusnlEJWRJAiwC+ZPIgB0lpGmWAK9K/v+F6gcAAP//AwBQSwECLQAUAAYACAAAACEAtoM4&#10;kv4AAADhAQAAEwAAAAAAAAAAAAAAAAAAAAAAW0NvbnRlbnRfVHlwZXNdLnhtbFBLAQItABQABgAI&#10;AAAAIQA4/SH/1gAAAJQBAAALAAAAAAAAAAAAAAAAAC8BAABfcmVscy8ucmVsc1BLAQItABQABgAI&#10;AAAAIQC6RKcHwQIAAM8FAAAOAAAAAAAAAAAAAAAAAC4CAABkcnMvZTJvRG9jLnhtbFBLAQItABQA&#10;BgAIAAAAIQADpviD4QAAAAoBAAAPAAAAAAAAAAAAAAAAABsFAABkcnMvZG93bnJldi54bWxQSwUG&#10;AAAAAAQABADzAAAAKQYAAAAA&#10;" filled="f" stroked="f">
              <v:path arrowok="t"/>
              <v:textbox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FF" w:rsidRDefault="00373FFF" w:rsidP="004504CF">
      <w:r>
        <w:separator/>
      </w:r>
    </w:p>
  </w:footnote>
  <w:footnote w:type="continuationSeparator" w:id="0">
    <w:p w:rsidR="00373FFF" w:rsidRDefault="00373FFF" w:rsidP="0045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523CED" w:rsidP="004504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14A8A2" wp14:editId="18960780">
          <wp:extent cx="1819275" cy="82359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4" cy="82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B7D"/>
    <w:multiLevelType w:val="hybridMultilevel"/>
    <w:tmpl w:val="0280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113F"/>
    <w:multiLevelType w:val="hybridMultilevel"/>
    <w:tmpl w:val="D9B6C916"/>
    <w:lvl w:ilvl="0" w:tplc="CCC89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11EA"/>
    <w:multiLevelType w:val="hybridMultilevel"/>
    <w:tmpl w:val="FD2E85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781"/>
    <w:multiLevelType w:val="hybridMultilevel"/>
    <w:tmpl w:val="19A06458"/>
    <w:lvl w:ilvl="0" w:tplc="E42860FC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1"/>
        <w:w w:val="104"/>
        <w:sz w:val="17"/>
        <w:szCs w:val="17"/>
      </w:rPr>
    </w:lvl>
    <w:lvl w:ilvl="1" w:tplc="21A6407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AF0FE60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DA2ED6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954F3E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83A41C2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C447A6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15FCBC6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6B18DB1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F"/>
    <w:rsid w:val="00027536"/>
    <w:rsid w:val="0003049E"/>
    <w:rsid w:val="00034B0B"/>
    <w:rsid w:val="00096D70"/>
    <w:rsid w:val="000A7888"/>
    <w:rsid w:val="000D1043"/>
    <w:rsid w:val="001219BF"/>
    <w:rsid w:val="00121D41"/>
    <w:rsid w:val="00132873"/>
    <w:rsid w:val="002063C7"/>
    <w:rsid w:val="00244B5F"/>
    <w:rsid w:val="00273573"/>
    <w:rsid w:val="002A4BA8"/>
    <w:rsid w:val="002C52FC"/>
    <w:rsid w:val="002E6C02"/>
    <w:rsid w:val="002F2525"/>
    <w:rsid w:val="00323170"/>
    <w:rsid w:val="00373FFF"/>
    <w:rsid w:val="003B6BA3"/>
    <w:rsid w:val="003F1AA7"/>
    <w:rsid w:val="003F2DE0"/>
    <w:rsid w:val="004504CF"/>
    <w:rsid w:val="00456106"/>
    <w:rsid w:val="00486043"/>
    <w:rsid w:val="00491EB6"/>
    <w:rsid w:val="004F03C9"/>
    <w:rsid w:val="00507224"/>
    <w:rsid w:val="00523CED"/>
    <w:rsid w:val="005529B8"/>
    <w:rsid w:val="00595392"/>
    <w:rsid w:val="00621062"/>
    <w:rsid w:val="00663A7F"/>
    <w:rsid w:val="00673E6D"/>
    <w:rsid w:val="00680CA5"/>
    <w:rsid w:val="006C0A9B"/>
    <w:rsid w:val="00703956"/>
    <w:rsid w:val="0077133B"/>
    <w:rsid w:val="00771725"/>
    <w:rsid w:val="00787F0D"/>
    <w:rsid w:val="007C4ADA"/>
    <w:rsid w:val="007D416C"/>
    <w:rsid w:val="007E53DE"/>
    <w:rsid w:val="007F160E"/>
    <w:rsid w:val="008015D5"/>
    <w:rsid w:val="00815BD1"/>
    <w:rsid w:val="00822D3D"/>
    <w:rsid w:val="008336E4"/>
    <w:rsid w:val="0085659E"/>
    <w:rsid w:val="00877829"/>
    <w:rsid w:val="008A128C"/>
    <w:rsid w:val="008D6C14"/>
    <w:rsid w:val="008F3BC6"/>
    <w:rsid w:val="008F6FEF"/>
    <w:rsid w:val="0090330C"/>
    <w:rsid w:val="00907F87"/>
    <w:rsid w:val="00931C63"/>
    <w:rsid w:val="00940344"/>
    <w:rsid w:val="00944210"/>
    <w:rsid w:val="00954929"/>
    <w:rsid w:val="00964551"/>
    <w:rsid w:val="00A04D55"/>
    <w:rsid w:val="00A21939"/>
    <w:rsid w:val="00A437F5"/>
    <w:rsid w:val="00A45F93"/>
    <w:rsid w:val="00AB4116"/>
    <w:rsid w:val="00AB5162"/>
    <w:rsid w:val="00B60B9E"/>
    <w:rsid w:val="00B63BA1"/>
    <w:rsid w:val="00C62FE0"/>
    <w:rsid w:val="00D567E9"/>
    <w:rsid w:val="00D84308"/>
    <w:rsid w:val="00DA6BB1"/>
    <w:rsid w:val="00DC3B10"/>
    <w:rsid w:val="00E07364"/>
    <w:rsid w:val="00E16E9C"/>
    <w:rsid w:val="00E54BAA"/>
    <w:rsid w:val="00E620F5"/>
    <w:rsid w:val="00E81667"/>
    <w:rsid w:val="00F01177"/>
    <w:rsid w:val="00F72649"/>
    <w:rsid w:val="00F7511C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Wilson</dc:creator>
  <cp:lastModifiedBy>JH</cp:lastModifiedBy>
  <cp:revision>3</cp:revision>
  <cp:lastPrinted>2017-10-20T06:55:00Z</cp:lastPrinted>
  <dcterms:created xsi:type="dcterms:W3CDTF">2017-10-20T07:14:00Z</dcterms:created>
  <dcterms:modified xsi:type="dcterms:W3CDTF">2017-10-20T07:15:00Z</dcterms:modified>
</cp:coreProperties>
</file>